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CE25" w14:textId="77777777" w:rsidR="00506F16" w:rsidRPr="00D17607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  <w:lang w:val="en-GB"/>
        </w:rPr>
      </w:pPr>
      <w:r w:rsidRPr="00D17607">
        <w:rPr>
          <w:rFonts w:ascii="Calibri" w:hAnsi="Calibri"/>
          <w:sz w:val="22"/>
          <w:szCs w:val="22"/>
          <w:lang w:val="en-GB"/>
        </w:rPr>
        <w:t>Dear Sir or Madam,</w:t>
      </w:r>
    </w:p>
    <w:p w14:paraId="579CCE26" w14:textId="7A54A70D" w:rsidR="00506F16" w:rsidRPr="00D17607" w:rsidRDefault="00E80994" w:rsidP="00506F16">
      <w:pPr>
        <w:pStyle w:val="gmail-m-1123914850339415967m-2778223323778961498msoplaintext"/>
        <w:rPr>
          <w:rFonts w:ascii="Calibri" w:hAnsi="Calibri"/>
          <w:sz w:val="22"/>
          <w:szCs w:val="22"/>
          <w:lang w:val="en-GB"/>
        </w:rPr>
      </w:pPr>
      <w:r w:rsidRPr="00D17607">
        <w:rPr>
          <w:rFonts w:ascii="Calibri" w:hAnsi="Calibri"/>
          <w:sz w:val="22"/>
          <w:szCs w:val="22"/>
          <w:lang w:val="en-GB"/>
        </w:rPr>
        <w:t>Please assign a UDC for the Master’s thesis in the first-cycle University study programme in Urbanism. I must submit the thesis for a review on ______, the defence will be on ________.</w:t>
      </w:r>
    </w:p>
    <w:p w14:paraId="579CCE27" w14:textId="224FE2EA" w:rsidR="00506F16" w:rsidRPr="00D17607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  <w:lang w:val="en-GB"/>
        </w:rPr>
      </w:pPr>
      <w:r w:rsidRPr="00D17607">
        <w:rPr>
          <w:rFonts w:ascii="Calibri" w:hAnsi="Calibri"/>
          <w:sz w:val="22"/>
          <w:szCs w:val="22"/>
          <w:lang w:val="en-GB"/>
        </w:rPr>
        <w:t>Please arrange the UDC record based on the sent material.</w:t>
      </w:r>
    </w:p>
    <w:p w14:paraId="579CCE28" w14:textId="77777777" w:rsidR="00506F16" w:rsidRPr="00D17607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  <w:lang w:val="en-GB"/>
        </w:rPr>
      </w:pPr>
    </w:p>
    <w:p w14:paraId="579CCE29" w14:textId="6DC0EAD8" w:rsidR="00506F16" w:rsidRPr="00D17607" w:rsidRDefault="00506F16" w:rsidP="00506F16">
      <w:pPr>
        <w:pStyle w:val="gmail-m-1123914850339415967m-2778223323778961498msoplaintext"/>
        <w:rPr>
          <w:lang w:val="en-GB"/>
        </w:rPr>
      </w:pPr>
      <w:r w:rsidRPr="00D17607">
        <w:rPr>
          <w:rFonts w:ascii="Calibri" w:hAnsi="Calibri"/>
          <w:sz w:val="22"/>
          <w:szCs w:val="22"/>
          <w:lang w:val="en-GB"/>
        </w:rPr>
        <w:t>Kind regards, _______ (University of Ljubljana, Faculty of Architecture, Department of Urbanism, enrolment number _______)</w:t>
      </w:r>
    </w:p>
    <w:p w14:paraId="579CCE2A" w14:textId="77777777" w:rsidR="00653CAF" w:rsidRPr="00D17607" w:rsidRDefault="00653CAF"/>
    <w:sectPr w:rsidR="00653CAF" w:rsidRPr="00D1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624"/>
    <w:multiLevelType w:val="multilevel"/>
    <w:tmpl w:val="0A5CB00A"/>
    <w:lvl w:ilvl="0">
      <w:start w:val="6"/>
      <w:numFmt w:val="decimal"/>
      <w:pStyle w:val="crpnaslovpoglavja1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7355019">
    <w:abstractNumId w:val="0"/>
  </w:num>
  <w:num w:numId="2" w16cid:durableId="279411171">
    <w:abstractNumId w:val="0"/>
  </w:num>
  <w:num w:numId="3" w16cid:durableId="100508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16"/>
    <w:rsid w:val="000A1645"/>
    <w:rsid w:val="00151E67"/>
    <w:rsid w:val="00152FEC"/>
    <w:rsid w:val="00166FCF"/>
    <w:rsid w:val="0025702B"/>
    <w:rsid w:val="00447178"/>
    <w:rsid w:val="00506F16"/>
    <w:rsid w:val="00653CAF"/>
    <w:rsid w:val="0081650D"/>
    <w:rsid w:val="008F457B"/>
    <w:rsid w:val="00987E62"/>
    <w:rsid w:val="00B646C7"/>
    <w:rsid w:val="00D17607"/>
    <w:rsid w:val="00E314BF"/>
    <w:rsid w:val="00E80994"/>
    <w:rsid w:val="00F3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CE25"/>
  <w15:chartTrackingRefBased/>
  <w15:docId w15:val="{48228804-874F-4637-8CC5-7F15F1B5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1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rpnaslovpoglavja1">
    <w:name w:val="crp_naslov poglavja 1"/>
    <w:basedOn w:val="Odstavekseznama"/>
    <w:autoRedefine/>
    <w:qFormat/>
    <w:rsid w:val="000A1645"/>
    <w:pPr>
      <w:numPr>
        <w:numId w:val="3"/>
      </w:numPr>
      <w:spacing w:after="0" w:line="240" w:lineRule="auto"/>
      <w:contextualSpacing w:val="0"/>
      <w:jc w:val="both"/>
    </w:pPr>
    <w:rPr>
      <w:rFonts w:asciiTheme="majorHAnsi" w:eastAsia="Times New Roman" w:hAnsiTheme="majorHAnsi" w:cs="Times New Roman"/>
      <w:b/>
      <w:color w:val="2E74B5" w:themeColor="accent1" w:themeShade="BF"/>
      <w:sz w:val="40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0A1645"/>
    <w:pPr>
      <w:ind w:left="720"/>
      <w:contextualSpacing/>
    </w:pPr>
  </w:style>
  <w:style w:type="paragraph" w:customStyle="1" w:styleId="crpnaslovpoglavja2">
    <w:name w:val="crp_naslov poglavja 2"/>
    <w:basedOn w:val="Naslov2"/>
    <w:qFormat/>
    <w:rsid w:val="000A1645"/>
    <w:pPr>
      <w:keepNext w:val="0"/>
      <w:keepLines w:val="0"/>
      <w:widowControl w:val="0"/>
      <w:tabs>
        <w:tab w:val="left" w:pos="567"/>
      </w:tabs>
      <w:spacing w:before="0" w:line="240" w:lineRule="auto"/>
      <w:ind w:left="567" w:hanging="567"/>
      <w:jc w:val="both"/>
    </w:pPr>
    <w:rPr>
      <w:rFonts w:cs="Times New Roman"/>
      <w:b/>
      <w:sz w:val="32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A16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rpnaslovpoglava3">
    <w:name w:val="crp_naslov_poglava_3"/>
    <w:basedOn w:val="Navaden"/>
    <w:qFormat/>
    <w:rsid w:val="000A1645"/>
    <w:pPr>
      <w:spacing w:after="0" w:line="240" w:lineRule="auto"/>
      <w:jc w:val="both"/>
    </w:pPr>
    <w:rPr>
      <w:rFonts w:asciiTheme="majorHAnsi" w:eastAsia="Times New Roman" w:hAnsiTheme="majorHAnsi" w:cs="Times New Roman"/>
      <w:b/>
      <w:bCs/>
      <w:color w:val="2E74B5" w:themeColor="accent1" w:themeShade="BF"/>
      <w:sz w:val="28"/>
      <w:szCs w:val="28"/>
      <w:lang w:eastAsia="sl-SI"/>
    </w:rPr>
  </w:style>
  <w:style w:type="paragraph" w:customStyle="1" w:styleId="gmail-m-1123914850339415967m-2778223323778961498msoplaintext">
    <w:name w:val="gmail-m_-1123914850339415967m-2778223323778961498msoplaintext"/>
    <w:basedOn w:val="Navaden"/>
    <w:uiPriority w:val="99"/>
    <w:rsid w:val="00506F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650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Leemeta</cp:lastModifiedBy>
  <cp:revision>2</cp:revision>
  <dcterms:created xsi:type="dcterms:W3CDTF">2022-09-30T09:54:00Z</dcterms:created>
  <dcterms:modified xsi:type="dcterms:W3CDTF">2022-09-30T09:54:00Z</dcterms:modified>
</cp:coreProperties>
</file>