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3C61" w14:textId="3791273F" w:rsidR="0059026E" w:rsidRPr="00260848" w:rsidRDefault="009B5904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>
        <w:rPr>
          <w:noProof/>
        </w:rPr>
        <w:drawing>
          <wp:inline distT="0" distB="0" distL="0" distR="0" wp14:anchorId="569B5C53" wp14:editId="2131BE16">
            <wp:extent cx="3639820" cy="895985"/>
            <wp:effectExtent l="57150" t="247650" r="36830" b="2470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993"/>
        <w:gridCol w:w="478"/>
        <w:gridCol w:w="478"/>
        <w:gridCol w:w="479"/>
        <w:gridCol w:w="478"/>
        <w:gridCol w:w="478"/>
        <w:gridCol w:w="35"/>
        <w:gridCol w:w="444"/>
        <w:gridCol w:w="478"/>
        <w:gridCol w:w="479"/>
        <w:gridCol w:w="2869"/>
      </w:tblGrid>
      <w:tr w:rsidR="00C467A7" w:rsidRPr="00C76232" w14:paraId="55CA917F" w14:textId="77777777" w:rsidTr="001D6188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10F75" w14:textId="77777777" w:rsidR="00C467A7" w:rsidRPr="00C76232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szCs w:val="28"/>
              </w:rPr>
            </w:pPr>
          </w:p>
          <w:p w14:paraId="6FDADA83" w14:textId="77777777" w:rsidR="00C467A7" w:rsidRPr="00A10C8A" w:rsidRDefault="00C467A7" w:rsidP="004069BA">
            <w:pPr>
              <w:pStyle w:val="Naslov1"/>
              <w:spacing w:line="360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</w:pP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VLOGA ZA </w:t>
            </w:r>
            <w:r w:rsidR="00BF14C4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PODALJŠANJE</w:t>
            </w:r>
            <w:r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</w:t>
            </w:r>
            <w:r w:rsidR="001D6188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VELJAVNOSTI </w:t>
            </w:r>
            <w:r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TEME</w:t>
            </w: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0D0495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DIPLOMSKEGA </w:t>
            </w:r>
            <w:r w:rsidR="00BF14C4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>ZAKLJUČNEGA</w:t>
            </w:r>
            <w:r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DELA</w:t>
            </w:r>
            <w:r w:rsidR="004069BA" w:rsidRPr="00A10C8A">
              <w:rPr>
                <w:rFonts w:asciiTheme="minorHAnsi" w:eastAsia="Batang" w:hAnsiTheme="minorHAnsi" w:cs="Times New Roman"/>
                <w:b w:val="0"/>
                <w:color w:val="C00000"/>
                <w:sz w:val="28"/>
                <w:szCs w:val="28"/>
              </w:rPr>
              <w:t xml:space="preserve"> </w:t>
            </w:r>
            <w:r w:rsidR="004069BA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NA </w:t>
            </w:r>
            <w:r w:rsidR="000D0495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UNIVE</w:t>
            </w:r>
            <w:r w:rsidR="001B0082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>RZITETNEM ŠTUDIJSKEM PROGRAMU PRVE</w:t>
            </w:r>
            <w:r w:rsidR="000D0495" w:rsidRPr="00A10C8A">
              <w:rPr>
                <w:rFonts w:asciiTheme="minorHAnsi" w:eastAsia="Batang" w:hAnsiTheme="minorHAnsi" w:cs="Times New Roman"/>
                <w:color w:val="C00000"/>
                <w:sz w:val="28"/>
                <w:szCs w:val="28"/>
              </w:rPr>
              <w:t xml:space="preserve"> STOPNJE URBANIZEM</w:t>
            </w:r>
          </w:p>
          <w:p w14:paraId="39FDB9B8" w14:textId="77777777" w:rsidR="004069BA" w:rsidRPr="00C76232" w:rsidRDefault="004069BA" w:rsidP="004069BA">
            <w:pPr>
              <w:rPr>
                <w:rFonts w:asciiTheme="minorHAnsi" w:eastAsia="Batang" w:hAnsiTheme="minorHAnsi"/>
                <w:szCs w:val="28"/>
              </w:rPr>
            </w:pPr>
          </w:p>
        </w:tc>
      </w:tr>
      <w:tr w:rsidR="001D6188" w:rsidRPr="00C76232" w14:paraId="4CA57544" w14:textId="77777777" w:rsidTr="001D6188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3CA42E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</w:t>
            </w:r>
            <w:r w:rsidR="000D0495"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-</w:t>
            </w: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a</w:t>
            </w:r>
            <w:r w:rsidR="000D0495"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/tke</w:t>
            </w: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7359E4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C703A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9FFDE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9B43A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3EF57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1B997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9BFA7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A55CA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0458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C76232" w14:paraId="7EBBFFDD" w14:textId="77777777" w:rsidTr="001D6188">
        <w:tc>
          <w:tcPr>
            <w:tcW w:w="10065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02908E9E" w14:textId="77777777" w:rsidR="001D6188" w:rsidRPr="00C76232" w:rsidRDefault="001D6188" w:rsidP="00380CD0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1D6188" w:rsidRPr="00C76232" w14:paraId="3292FE7A" w14:textId="77777777" w:rsidTr="001D6188">
        <w:trPr>
          <w:trHeight w:val="185"/>
        </w:trPr>
        <w:tc>
          <w:tcPr>
            <w:tcW w:w="2376" w:type="dxa"/>
            <w:vMerge w:val="restart"/>
            <w:tcBorders>
              <w:right w:val="nil"/>
            </w:tcBorders>
            <w:shd w:val="clear" w:color="auto" w:fill="auto"/>
          </w:tcPr>
          <w:p w14:paraId="0D53B189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CE7CB4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1D6188" w:rsidRPr="00C76232" w14:paraId="3261544F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4C39562D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  <w:bottom w:val="single" w:sz="4" w:space="0" w:color="595959" w:themeColor="text1" w:themeTint="A6"/>
            </w:tcBorders>
            <w:shd w:val="clear" w:color="auto" w:fill="auto"/>
          </w:tcPr>
          <w:p w14:paraId="4EABDD9B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1D6188" w:rsidRPr="00C76232" w14:paraId="6BFEC56A" w14:textId="77777777" w:rsidTr="001D6188">
        <w:trPr>
          <w:trHeight w:val="18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</w:tcPr>
          <w:p w14:paraId="5AEC1BBC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7689" w:type="dxa"/>
            <w:gridSpan w:val="11"/>
            <w:tcBorders>
              <w:left w:val="nil"/>
            </w:tcBorders>
            <w:shd w:val="clear" w:color="auto" w:fill="auto"/>
          </w:tcPr>
          <w:p w14:paraId="2EF0EE9D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1D6188" w:rsidRPr="00C76232" w14:paraId="05B8407E" w14:textId="77777777" w:rsidTr="001D6188">
        <w:trPr>
          <w:trHeight w:val="183"/>
        </w:trPr>
        <w:tc>
          <w:tcPr>
            <w:tcW w:w="2376" w:type="dxa"/>
            <w:tcBorders>
              <w:right w:val="nil"/>
            </w:tcBorders>
            <w:shd w:val="clear" w:color="auto" w:fill="auto"/>
          </w:tcPr>
          <w:p w14:paraId="27E85F2E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34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98424D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4E9A" w14:textId="77777777" w:rsidR="001D6188" w:rsidRPr="00C76232" w:rsidRDefault="001D6188" w:rsidP="00380CD0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C76232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088ECD63" w14:textId="77777777" w:rsidR="001D6188" w:rsidRPr="00C76232" w:rsidRDefault="001D6188" w:rsidP="001D6188">
      <w:pPr>
        <w:tabs>
          <w:tab w:val="left" w:pos="4678"/>
        </w:tabs>
        <w:rPr>
          <w:rFonts w:asciiTheme="minorHAnsi" w:hAnsiTheme="minorHAnsi" w:cs="Times New Roman"/>
          <w:b w:val="0"/>
          <w:sz w:val="22"/>
          <w:szCs w:val="22"/>
        </w:rPr>
      </w:pPr>
    </w:p>
    <w:p w14:paraId="6969F780" w14:textId="77777777" w:rsidR="00BF14C4" w:rsidRPr="00C76232" w:rsidRDefault="00BF14C4" w:rsidP="00D627D3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148CD9B" w14:textId="77777777" w:rsidR="0059026E" w:rsidRPr="00C76232" w:rsidRDefault="00C467A7" w:rsidP="000D0495">
      <w:pPr>
        <w:tabs>
          <w:tab w:val="left" w:pos="4320"/>
        </w:tabs>
        <w:spacing w:line="360" w:lineRule="auto"/>
        <w:rPr>
          <w:rFonts w:asciiTheme="minorHAnsi" w:eastAsia="Batang" w:hAnsiTheme="minorHAnsi" w:cs="Times New Roman"/>
          <w:bCs/>
          <w:sz w:val="22"/>
          <w:szCs w:val="22"/>
        </w:rPr>
      </w:pP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P</w:t>
      </w:r>
      <w:r w:rsidR="00923430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rosim K</w:t>
      </w:r>
      <w:r w:rsidR="0059026E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omisijo za študijske zadeve Fakultete za arhitekturo,</w:t>
      </w:r>
      <w:r w:rsidR="00D627D3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59026E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da mi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na podlagi 5. člena</w:t>
      </w:r>
      <w:r w:rsidR="00BF14C4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»</w:t>
      </w:r>
      <w:r w:rsidR="00BF14C4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Pravilnika o zaključnem delu </w:t>
      </w:r>
      <w:r w:rsidR="000D0495"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(diplomskem in magistrskem) – študijskih programov Urbanizem«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podaljša</w:t>
      </w:r>
      <w:r w:rsidR="0059026E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1D6188" w:rsidRPr="00C76232">
        <w:rPr>
          <w:rFonts w:asciiTheme="minorHAnsi" w:eastAsia="Batang" w:hAnsiTheme="minorHAnsi" w:cs="Times New Roman"/>
          <w:bCs/>
          <w:sz w:val="22"/>
          <w:szCs w:val="22"/>
        </w:rPr>
        <w:t>veljavnost teme</w:t>
      </w:r>
      <w:r w:rsidR="000D0495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diplomskega</w:t>
      </w:r>
      <w:r w:rsidR="0059026E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zaključnega</w:t>
      </w:r>
      <w:r w:rsidR="004069BA" w:rsidRPr="00C76232">
        <w:rPr>
          <w:rFonts w:asciiTheme="minorHAnsi" w:eastAsia="Batang" w:hAnsiTheme="minorHAnsi" w:cs="Times New Roman"/>
          <w:bCs/>
          <w:sz w:val="22"/>
          <w:szCs w:val="22"/>
        </w:rPr>
        <w:t xml:space="preserve"> </w:t>
      </w:r>
      <w:r w:rsidR="00BF14C4" w:rsidRPr="00C76232">
        <w:rPr>
          <w:rFonts w:asciiTheme="minorHAnsi" w:eastAsia="Batang" w:hAnsiTheme="minorHAnsi" w:cs="Times New Roman"/>
          <w:bCs/>
          <w:sz w:val="22"/>
          <w:szCs w:val="22"/>
        </w:rPr>
        <w:t>dela.</w:t>
      </w:r>
    </w:p>
    <w:p w14:paraId="01048090" w14:textId="77777777" w:rsidR="0059026E" w:rsidRPr="00C76232" w:rsidRDefault="0059026E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4C4D235" w14:textId="77777777" w:rsidR="000D0495" w:rsidRDefault="000D0495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DC0F015" w14:textId="77777777" w:rsidR="00F647DF" w:rsidRDefault="00F647DF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DC716C7" w14:textId="77777777" w:rsidR="00F647DF" w:rsidRPr="00C76232" w:rsidRDefault="00F647DF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9C1BAE1" w14:textId="77777777" w:rsidR="00BF14C4" w:rsidRPr="00C76232" w:rsidRDefault="00BF14C4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82B1F28" w14:textId="77777777" w:rsidR="0059026E" w:rsidRPr="00C76232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C76232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09571E12" w14:textId="77777777" w:rsidR="0059026E" w:rsidRPr="00C76232" w:rsidRDefault="0059026E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E295886" w14:textId="77777777" w:rsidR="00B77CF3" w:rsidRPr="00C76232" w:rsidRDefault="00B77CF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3361187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C4B43D5" w14:textId="77777777" w:rsidR="00D922C3" w:rsidRPr="00771636" w:rsidRDefault="00D922C3" w:rsidP="00D922C3">
      <w:pPr>
        <w:pBdr>
          <w:bottom w:val="single" w:sz="6" w:space="1" w:color="auto"/>
        </w:pBd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E760969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153E27A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A243A4A" w14:textId="77777777" w:rsidR="00D922C3" w:rsidRPr="00771636" w:rsidRDefault="00867117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>Pravilnik</w:t>
      </w:r>
      <w:r w:rsidR="00D922C3" w:rsidRPr="00771636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o zaključnem delu (diplomskem in magistrskem)</w:t>
      </w:r>
      <w:r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UŠU in MŠU</w:t>
      </w:r>
    </w:p>
    <w:p w14:paraId="7ADCE5CC" w14:textId="77777777" w:rsidR="00D922C3" w:rsidRPr="00771636" w:rsidRDefault="00867117" w:rsidP="00D922C3">
      <w:pPr>
        <w:spacing w:line="360" w:lineRule="auto"/>
        <w:rPr>
          <w:rStyle w:val="markedcontent"/>
          <w:rFonts w:asciiTheme="minorHAnsi" w:hAnsiTheme="minorHAnsi"/>
          <w:b w:val="0"/>
          <w:i/>
          <w:sz w:val="22"/>
          <w:szCs w:val="22"/>
        </w:rPr>
      </w:pPr>
      <w:r>
        <w:rPr>
          <w:rStyle w:val="markedcontent"/>
          <w:rFonts w:asciiTheme="minorHAnsi" w:hAnsiTheme="minorHAnsi"/>
          <w:b w:val="0"/>
          <w:i/>
          <w:sz w:val="22"/>
          <w:szCs w:val="22"/>
        </w:rPr>
        <w:t>5. člen</w:t>
      </w:r>
    </w:p>
    <w:p w14:paraId="0768B6CD" w14:textId="77777777" w:rsidR="00D922C3" w:rsidRPr="00771636" w:rsidRDefault="00D922C3" w:rsidP="00D922C3">
      <w:pPr>
        <w:spacing w:line="360" w:lineRule="auto"/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Iz upravičenih razlogov se lahko na prošnjo, ki jo odda v Študentskem informacijskem sistemu (ŠIS-u) in pisno obrazložitev kandidata/-</w:t>
      </w:r>
      <w:proofErr w:type="spellStart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>ke</w:t>
      </w:r>
      <w:proofErr w:type="spellEnd"/>
      <w:r w:rsidRPr="00771636">
        <w:rPr>
          <w:rStyle w:val="markedcontent"/>
          <w:rFonts w:asciiTheme="minorHAnsi" w:hAnsiTheme="minorHAnsi"/>
          <w:b w:val="0"/>
          <w:i/>
          <w:sz w:val="22"/>
          <w:szCs w:val="22"/>
        </w:rPr>
        <w:t xml:space="preserve"> podaljša rok veljavnosti teme. Kandidat/-a vlogo za podaljšanje vloži na KŠZ UL FA najkasneje 14 dni pred iztekom roka za oddajo zaključnega dela. Vloga za podaljšanje teme mora vsebovati podatke o študentu/-ki, naslov zaključnega dela, ime mentorja/-ice in razloge za podaljšanje, hkrati pa tudi podpisano mnenje mentorja/-ice. KŠZ UL FA lahko posameznemu kandidatu/-ki podaljša temo zaključnega dela največ enkrat, za 1 leto.</w:t>
      </w:r>
    </w:p>
    <w:p w14:paraId="57399B55" w14:textId="77777777" w:rsidR="00D922C3" w:rsidRPr="00771636" w:rsidRDefault="00D922C3" w:rsidP="00D922C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808E2F2" w14:textId="77777777" w:rsidR="0072777D" w:rsidRPr="00C76232" w:rsidRDefault="0072777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7F73A4C" w14:textId="77777777" w:rsidR="0072777D" w:rsidRPr="00C76232" w:rsidRDefault="0072777D" w:rsidP="0072777D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2847464" w14:textId="77777777" w:rsidR="00C467A7" w:rsidRPr="00A10C8A" w:rsidRDefault="00C467A7">
      <w:pPr>
        <w:rPr>
          <w:rFonts w:asciiTheme="minorHAnsi" w:hAnsiTheme="minorHAnsi" w:cs="Times New Roman"/>
          <w:b w:val="0"/>
          <w:color w:val="C00000"/>
        </w:rPr>
      </w:pPr>
      <w:r w:rsidRPr="00C76232">
        <w:rPr>
          <w:rFonts w:asciiTheme="minorHAnsi" w:hAnsiTheme="minorHAnsi" w:cs="Times New Roman"/>
          <w:b w:val="0"/>
        </w:rPr>
        <w:br w:type="page"/>
      </w:r>
      <w:r w:rsidR="00D627D3" w:rsidRPr="00A10C8A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</w:t>
      </w:r>
      <w:r w:rsidR="00BF14C4" w:rsidRPr="00A10C8A">
        <w:rPr>
          <w:rFonts w:asciiTheme="minorHAnsi" w:hAnsiTheme="minorHAnsi" w:cs="Times New Roman"/>
          <w:b w:val="0"/>
          <w:color w:val="C00000"/>
        </w:rPr>
        <w:t>podaljšanje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teme</w:t>
      </w:r>
      <w:r w:rsidR="000D0495" w:rsidRPr="00A10C8A">
        <w:rPr>
          <w:rFonts w:asciiTheme="minorHAnsi" w:hAnsiTheme="minorHAnsi" w:cs="Times New Roman"/>
          <w:b w:val="0"/>
          <w:color w:val="C00000"/>
        </w:rPr>
        <w:t xml:space="preserve"> diplomskega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</w:t>
      </w:r>
      <w:r w:rsidR="00BF14C4" w:rsidRPr="00A10C8A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A10C8A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7E71E0B0" w14:textId="77777777" w:rsidR="00260848" w:rsidRPr="00C76232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71C5C143" w14:textId="77777777" w:rsidR="00260848" w:rsidRPr="00C76232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KANDIDAT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>/KA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C76232" w14:paraId="2DF4F151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4A9414F6" w14:textId="77777777" w:rsidR="00260848" w:rsidRPr="00C76232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28DA8300" w14:textId="77777777" w:rsidR="00D627D3" w:rsidRPr="00C76232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61E050EB" w14:textId="77777777" w:rsidR="001D6188" w:rsidRPr="00C76232" w:rsidRDefault="001D6188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758D30DE" w14:textId="77777777" w:rsidR="000D0495" w:rsidRPr="00C76232" w:rsidRDefault="000D0495" w:rsidP="001D618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4498AB43" w14:textId="77777777" w:rsidR="001D6188" w:rsidRPr="00C76232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NASLOV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DIPLOMSKEGA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ZAKLJUČNEGA DELA V SLOVENSKEM JEZIKU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C76232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C76232" w14:paraId="7CB36BE6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2FEEF17F" w14:textId="77777777" w:rsidR="001D6188" w:rsidRPr="00C76232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3CE44BB9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0A3F63CC" w14:textId="77777777" w:rsidR="001D6188" w:rsidRPr="00C76232" w:rsidRDefault="001D6188" w:rsidP="000D0495">
            <w:pPr>
              <w:spacing w:line="360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D39BE0B" w14:textId="77777777" w:rsidR="001D6188" w:rsidRPr="00C76232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B3C6A90" w14:textId="77777777" w:rsidR="001D6188" w:rsidRPr="00C76232" w:rsidRDefault="001D6188" w:rsidP="001D6188">
      <w:pPr>
        <w:spacing w:line="240" w:lineRule="exact"/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NASLOV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V ANGLEŠKEM JEZIKU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br/>
      </w:r>
      <w:r w:rsidRPr="00C76232">
        <w:rPr>
          <w:rFonts w:asciiTheme="minorHAnsi" w:eastAsia="Batang" w:hAnsiTheme="minorHAnsi" w:cs="Times New Roman"/>
          <w:b w:val="0"/>
          <w:bCs/>
          <w:sz w:val="20"/>
          <w:szCs w:val="20"/>
        </w:rPr>
        <w:t>(razvidne morajo biti velike in male začetnice)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1D6188" w:rsidRPr="00C76232" w14:paraId="53B40FB2" w14:textId="77777777" w:rsidTr="00380CD0">
        <w:tc>
          <w:tcPr>
            <w:tcW w:w="10368" w:type="dxa"/>
            <w:tcBorders>
              <w:bottom w:val="single" w:sz="4" w:space="0" w:color="auto"/>
            </w:tcBorders>
          </w:tcPr>
          <w:p w14:paraId="67D0E37D" w14:textId="77777777" w:rsidR="001D6188" w:rsidRPr="00C76232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2FA47218" w14:textId="77777777" w:rsidTr="00380CD0"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14:paraId="3DCAFEF9" w14:textId="77777777" w:rsidR="001D6188" w:rsidRPr="00C76232" w:rsidRDefault="001D6188" w:rsidP="000D0495">
            <w:pPr>
              <w:spacing w:line="360" w:lineRule="auto"/>
              <w:contextualSpacing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2B9E22D" w14:textId="77777777" w:rsidR="001D6188" w:rsidRPr="00C76232" w:rsidRDefault="001D6188" w:rsidP="001D6188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026C1EC" w14:textId="77777777" w:rsidR="0059026E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>Kratka obrazložitev razlogov za podaljšanje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 veljavnosti teme </w:t>
      </w:r>
      <w:r w:rsidR="0055679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>zaključnega dela</w:t>
      </w:r>
      <w:r w:rsidR="009B23DF" w:rsidRPr="00C76232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p w14:paraId="29EA51F4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D56C19A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44E011F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F8DC35F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5C8D0DCB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A570F5F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8F57531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B9DD628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12D91F3" w14:textId="77777777" w:rsidR="00A141B1" w:rsidRPr="00C76232" w:rsidRDefault="00A141B1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C44F3D1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C4A58EA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B41E77D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A5AA890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7301636B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174FE82D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F8AB3D4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721AFAC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25D2371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6A25643D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7836F39" w14:textId="77777777" w:rsidR="00BF14C4" w:rsidRPr="00C76232" w:rsidRDefault="00BF14C4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484EA93C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0CBF403C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01004AE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21905A9C" w14:textId="77777777" w:rsidR="009B23DF" w:rsidRPr="00C76232" w:rsidRDefault="009B23DF">
      <w:pPr>
        <w:rPr>
          <w:rFonts w:asciiTheme="minorHAnsi" w:eastAsia="Batang" w:hAnsiTheme="minorHAnsi" w:cs="Times New Roman"/>
          <w:b w:val="0"/>
          <w:bCs/>
          <w:sz w:val="24"/>
        </w:rPr>
      </w:pPr>
    </w:p>
    <w:p w14:paraId="39F0CC84" w14:textId="77777777" w:rsidR="001D6188" w:rsidRPr="00C76232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sz w:val="24"/>
        </w:rPr>
      </w:pPr>
      <w:r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S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podaljšanjem </w:t>
      </w:r>
      <w:r w:rsidR="001D6188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veljavnosti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teme </w:t>
      </w:r>
      <w:r w:rsidR="000D0495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diplomskega </w:t>
      </w:r>
      <w:r w:rsidR="00BF14C4" w:rsidRPr="00C76232">
        <w:rPr>
          <w:rFonts w:asciiTheme="minorHAnsi" w:eastAsia="Batang" w:hAnsiTheme="minorHAnsi" w:cs="Times New Roman"/>
          <w:b w:val="0"/>
          <w:bCs/>
          <w:sz w:val="24"/>
        </w:rPr>
        <w:t xml:space="preserve">zaključnega dela </w:t>
      </w:r>
      <w:r w:rsidRPr="00C76232">
        <w:rPr>
          <w:rFonts w:asciiTheme="minorHAnsi" w:eastAsia="Batang" w:hAnsiTheme="minorHAnsi" w:cs="Times New Roman"/>
          <w:b w:val="0"/>
          <w:bCs/>
          <w:sz w:val="24"/>
        </w:rPr>
        <w:t>soglašam.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168"/>
        <w:gridCol w:w="3277"/>
      </w:tblGrid>
      <w:tr w:rsidR="001D6188" w:rsidRPr="00C76232" w14:paraId="68C6E015" w14:textId="77777777" w:rsidTr="00380CD0">
        <w:trPr>
          <w:trHeight w:val="360"/>
        </w:trPr>
        <w:tc>
          <w:tcPr>
            <w:tcW w:w="1728" w:type="dxa"/>
            <w:tcBorders>
              <w:bottom w:val="nil"/>
            </w:tcBorders>
            <w:shd w:val="clear" w:color="auto" w:fill="auto"/>
          </w:tcPr>
          <w:p w14:paraId="65E2C67B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Mentor/ica:</w:t>
            </w:r>
          </w:p>
        </w:tc>
        <w:tc>
          <w:tcPr>
            <w:tcW w:w="5168" w:type="dxa"/>
            <w:tcBorders>
              <w:bottom w:val="nil"/>
            </w:tcBorders>
            <w:shd w:val="clear" w:color="auto" w:fill="auto"/>
          </w:tcPr>
          <w:p w14:paraId="47E5576A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bottom w:val="nil"/>
            </w:tcBorders>
            <w:shd w:val="clear" w:color="auto" w:fill="auto"/>
          </w:tcPr>
          <w:p w14:paraId="44576B94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19B5BF24" w14:textId="77777777" w:rsidTr="00380CD0">
        <w:trPr>
          <w:trHeight w:val="206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853C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0F17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92FC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  <w:tr w:rsidR="001D6188" w:rsidRPr="00C76232" w14:paraId="4F0B3B3C" w14:textId="77777777" w:rsidTr="00380CD0">
        <w:trPr>
          <w:trHeight w:val="313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7289A3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C76232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/ica:</w:t>
            </w:r>
          </w:p>
        </w:tc>
        <w:tc>
          <w:tcPr>
            <w:tcW w:w="51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172FF3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9728F5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1D6188" w:rsidRPr="00C76232" w14:paraId="44B2A461" w14:textId="77777777" w:rsidTr="00380CD0"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5851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0E5E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i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Ime in priimek (čitljivo)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F833" w14:textId="77777777" w:rsidR="001D6188" w:rsidRPr="00C76232" w:rsidRDefault="001D6188" w:rsidP="00380CD0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0"/>
                <w:szCs w:val="20"/>
              </w:rPr>
            </w:pPr>
            <w:r w:rsidRPr="00C76232">
              <w:rPr>
                <w:rFonts w:asciiTheme="minorHAnsi" w:eastAsia="Batang" w:hAnsiTheme="minorHAnsi" w:cs="Times New Roman"/>
                <w:b w:val="0"/>
                <w:bCs/>
                <w:i/>
                <w:color w:val="7F7F7F" w:themeColor="text1" w:themeTint="80"/>
                <w:sz w:val="20"/>
                <w:szCs w:val="20"/>
              </w:rPr>
              <w:t>Podpis</w:t>
            </w:r>
          </w:p>
        </w:tc>
      </w:tr>
    </w:tbl>
    <w:p w14:paraId="1458EDA4" w14:textId="77777777" w:rsidR="001D6188" w:rsidRPr="00C76232" w:rsidRDefault="001D6188" w:rsidP="001D6188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C76232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1D6188" w:rsidRPr="00C76232" w:rsidSect="001D6188">
      <w:headerReference w:type="default" r:id="rId8"/>
      <w:headerReference w:type="first" r:id="rId9"/>
      <w:pgSz w:w="11906" w:h="16838" w:code="9"/>
      <w:pgMar w:top="624" w:right="851" w:bottom="680" w:left="85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A986" w14:textId="77777777" w:rsidR="00E84B69" w:rsidRDefault="00E84B69">
      <w:r>
        <w:separator/>
      </w:r>
    </w:p>
  </w:endnote>
  <w:endnote w:type="continuationSeparator" w:id="0">
    <w:p w14:paraId="2BF39C37" w14:textId="77777777" w:rsidR="00E84B69" w:rsidRDefault="00E8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315A" w14:textId="77777777" w:rsidR="00E84B69" w:rsidRDefault="00E84B69">
      <w:r>
        <w:separator/>
      </w:r>
    </w:p>
  </w:footnote>
  <w:footnote w:type="continuationSeparator" w:id="0">
    <w:p w14:paraId="11B511AF" w14:textId="77777777" w:rsidR="00E84B69" w:rsidRDefault="00E8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4F93" w14:textId="77777777" w:rsidR="00260848" w:rsidRDefault="000D0495" w:rsidP="00B167A7">
    <w:pPr>
      <w:pStyle w:val="Glava"/>
      <w:jc w:val="right"/>
    </w:pPr>
    <w:r>
      <w:t>P</w:t>
    </w:r>
    <w:r w:rsidR="0072777D">
      <w:t>ODALJŠANJE TEME UŠU</w:t>
    </w:r>
  </w:p>
  <w:p w14:paraId="2035991D" w14:textId="77777777" w:rsidR="00260848" w:rsidRDefault="002608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9A71" w14:textId="77777777" w:rsidR="001D6188" w:rsidRDefault="001D6188" w:rsidP="001D6188">
    <w:pPr>
      <w:pStyle w:val="Glava"/>
      <w:jc w:val="right"/>
    </w:pPr>
    <w:r>
      <w:t>PODALJŠANJE TEME</w:t>
    </w:r>
    <w:r w:rsidR="00A33AA6">
      <w:t xml:space="preserve"> </w:t>
    </w:r>
    <w:r w:rsidR="0072777D">
      <w:t>-UŠU</w:t>
    </w:r>
  </w:p>
  <w:p w14:paraId="4083EDFE" w14:textId="77777777" w:rsidR="001D6188" w:rsidRDefault="001D61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D4B20"/>
    <w:multiLevelType w:val="hybridMultilevel"/>
    <w:tmpl w:val="A5240A2E"/>
    <w:lvl w:ilvl="0" w:tplc="04240015">
      <w:start w:val="1"/>
      <w:numFmt w:val="upperLetter"/>
      <w:lvlText w:val="%1."/>
      <w:lvlJc w:val="left"/>
      <w:pPr>
        <w:ind w:left="3272" w:hanging="360"/>
      </w:pPr>
    </w:lvl>
    <w:lvl w:ilvl="1" w:tplc="04240019" w:tentative="1">
      <w:start w:val="1"/>
      <w:numFmt w:val="lowerLetter"/>
      <w:lvlText w:val="%2."/>
      <w:lvlJc w:val="left"/>
      <w:pPr>
        <w:ind w:left="3992" w:hanging="360"/>
      </w:pPr>
    </w:lvl>
    <w:lvl w:ilvl="2" w:tplc="0424001B" w:tentative="1">
      <w:start w:val="1"/>
      <w:numFmt w:val="lowerRoman"/>
      <w:lvlText w:val="%3."/>
      <w:lvlJc w:val="right"/>
      <w:pPr>
        <w:ind w:left="4712" w:hanging="180"/>
      </w:pPr>
    </w:lvl>
    <w:lvl w:ilvl="3" w:tplc="0424000F" w:tentative="1">
      <w:start w:val="1"/>
      <w:numFmt w:val="decimal"/>
      <w:lvlText w:val="%4."/>
      <w:lvlJc w:val="left"/>
      <w:pPr>
        <w:ind w:left="5432" w:hanging="360"/>
      </w:pPr>
    </w:lvl>
    <w:lvl w:ilvl="4" w:tplc="04240019" w:tentative="1">
      <w:start w:val="1"/>
      <w:numFmt w:val="lowerLetter"/>
      <w:lvlText w:val="%5."/>
      <w:lvlJc w:val="left"/>
      <w:pPr>
        <w:ind w:left="6152" w:hanging="360"/>
      </w:pPr>
    </w:lvl>
    <w:lvl w:ilvl="5" w:tplc="0424001B" w:tentative="1">
      <w:start w:val="1"/>
      <w:numFmt w:val="lowerRoman"/>
      <w:lvlText w:val="%6."/>
      <w:lvlJc w:val="right"/>
      <w:pPr>
        <w:ind w:left="6872" w:hanging="180"/>
      </w:pPr>
    </w:lvl>
    <w:lvl w:ilvl="6" w:tplc="0424000F" w:tentative="1">
      <w:start w:val="1"/>
      <w:numFmt w:val="decimal"/>
      <w:lvlText w:val="%7."/>
      <w:lvlJc w:val="left"/>
      <w:pPr>
        <w:ind w:left="7592" w:hanging="360"/>
      </w:pPr>
    </w:lvl>
    <w:lvl w:ilvl="7" w:tplc="04240019" w:tentative="1">
      <w:start w:val="1"/>
      <w:numFmt w:val="lowerLetter"/>
      <w:lvlText w:val="%8."/>
      <w:lvlJc w:val="left"/>
      <w:pPr>
        <w:ind w:left="8312" w:hanging="360"/>
      </w:pPr>
    </w:lvl>
    <w:lvl w:ilvl="8" w:tplc="0424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70F8A"/>
    <w:rsid w:val="00073EE4"/>
    <w:rsid w:val="000D0495"/>
    <w:rsid w:val="001111BC"/>
    <w:rsid w:val="00141488"/>
    <w:rsid w:val="001745CF"/>
    <w:rsid w:val="00175906"/>
    <w:rsid w:val="0017646A"/>
    <w:rsid w:val="001B0082"/>
    <w:rsid w:val="001C3F54"/>
    <w:rsid w:val="001D6188"/>
    <w:rsid w:val="00222540"/>
    <w:rsid w:val="00260848"/>
    <w:rsid w:val="002666BF"/>
    <w:rsid w:val="00271141"/>
    <w:rsid w:val="002846DF"/>
    <w:rsid w:val="00286AF9"/>
    <w:rsid w:val="002A5A6E"/>
    <w:rsid w:val="002D3C23"/>
    <w:rsid w:val="002E7585"/>
    <w:rsid w:val="00325CCA"/>
    <w:rsid w:val="00334659"/>
    <w:rsid w:val="004069BA"/>
    <w:rsid w:val="00421B96"/>
    <w:rsid w:val="004402C3"/>
    <w:rsid w:val="00455C9D"/>
    <w:rsid w:val="00462EF1"/>
    <w:rsid w:val="00493C5A"/>
    <w:rsid w:val="00497AFD"/>
    <w:rsid w:val="004D48BD"/>
    <w:rsid w:val="00556794"/>
    <w:rsid w:val="0059026E"/>
    <w:rsid w:val="005E0327"/>
    <w:rsid w:val="006208DB"/>
    <w:rsid w:val="00631F66"/>
    <w:rsid w:val="00662D32"/>
    <w:rsid w:val="006A6432"/>
    <w:rsid w:val="006E6D4F"/>
    <w:rsid w:val="0072777D"/>
    <w:rsid w:val="00786F34"/>
    <w:rsid w:val="007B7F98"/>
    <w:rsid w:val="007F274E"/>
    <w:rsid w:val="008036AB"/>
    <w:rsid w:val="00867117"/>
    <w:rsid w:val="00872791"/>
    <w:rsid w:val="008A4BFB"/>
    <w:rsid w:val="009121D1"/>
    <w:rsid w:val="00923430"/>
    <w:rsid w:val="00990405"/>
    <w:rsid w:val="009A0792"/>
    <w:rsid w:val="009B23DF"/>
    <w:rsid w:val="009B5904"/>
    <w:rsid w:val="009C34C7"/>
    <w:rsid w:val="00A0764A"/>
    <w:rsid w:val="00A10C8A"/>
    <w:rsid w:val="00A141B1"/>
    <w:rsid w:val="00A33AA6"/>
    <w:rsid w:val="00A45D31"/>
    <w:rsid w:val="00A751BD"/>
    <w:rsid w:val="00A766B8"/>
    <w:rsid w:val="00AA1669"/>
    <w:rsid w:val="00AB4EE5"/>
    <w:rsid w:val="00AE5FE5"/>
    <w:rsid w:val="00B167A7"/>
    <w:rsid w:val="00B26BF0"/>
    <w:rsid w:val="00B50891"/>
    <w:rsid w:val="00B72F3D"/>
    <w:rsid w:val="00B77CF3"/>
    <w:rsid w:val="00B81EDD"/>
    <w:rsid w:val="00B86998"/>
    <w:rsid w:val="00B90DF2"/>
    <w:rsid w:val="00B979A8"/>
    <w:rsid w:val="00BA4F50"/>
    <w:rsid w:val="00BB06E5"/>
    <w:rsid w:val="00BD1F62"/>
    <w:rsid w:val="00BF14C4"/>
    <w:rsid w:val="00C256F8"/>
    <w:rsid w:val="00C43B38"/>
    <w:rsid w:val="00C467A7"/>
    <w:rsid w:val="00C76232"/>
    <w:rsid w:val="00CC7941"/>
    <w:rsid w:val="00D06945"/>
    <w:rsid w:val="00D24655"/>
    <w:rsid w:val="00D365CF"/>
    <w:rsid w:val="00D627D3"/>
    <w:rsid w:val="00D922C3"/>
    <w:rsid w:val="00DC308F"/>
    <w:rsid w:val="00DC5F03"/>
    <w:rsid w:val="00E055C7"/>
    <w:rsid w:val="00E540A7"/>
    <w:rsid w:val="00E84B69"/>
    <w:rsid w:val="00EB4DB3"/>
    <w:rsid w:val="00EC1DA3"/>
    <w:rsid w:val="00F5037C"/>
    <w:rsid w:val="00F647DF"/>
    <w:rsid w:val="00F8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BB0B3"/>
  <w15:docId w15:val="{FE0FAFDD-F306-484F-9961-115E84A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0792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9A0792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9A0792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9A0792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9A0792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9A0792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9A0792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9A0792"/>
  </w:style>
  <w:style w:type="paragraph" w:styleId="Glava">
    <w:name w:val="header"/>
    <w:basedOn w:val="Navaden"/>
    <w:rsid w:val="009A079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A0792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6188"/>
    <w:pPr>
      <w:ind w:left="720"/>
      <w:contextualSpacing/>
    </w:pPr>
  </w:style>
  <w:style w:type="character" w:customStyle="1" w:styleId="markedcontent">
    <w:name w:val="markedcontent"/>
    <w:basedOn w:val="Privzetapisavaodstavka"/>
    <w:rsid w:val="00D9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Anžin, Andreja</cp:lastModifiedBy>
  <cp:revision>2</cp:revision>
  <cp:lastPrinted>2020-05-25T10:27:00Z</cp:lastPrinted>
  <dcterms:created xsi:type="dcterms:W3CDTF">2024-11-20T13:28:00Z</dcterms:created>
  <dcterms:modified xsi:type="dcterms:W3CDTF">2024-11-20T13:28:00Z</dcterms:modified>
</cp:coreProperties>
</file>